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6B405">
      <w:pPr>
        <w:spacing w:after="156" w:afterLines="50"/>
        <w:rPr>
          <w:rFonts w:ascii="宋体" w:hAnsi="宋体" w:eastAsia="宋体" w:cs="Times New Roman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附：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天津科技大学本科生学费减免申请审批表</w:t>
      </w:r>
    </w:p>
    <w:p w14:paraId="13BA2B63">
      <w:pPr>
        <w:ind w:firstLine="2310" w:firstLineChars="1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               填表时间：       年   月    日</w:t>
      </w:r>
    </w:p>
    <w:tbl>
      <w:tblPr>
        <w:tblStyle w:val="7"/>
        <w:tblW w:w="9675" w:type="dxa"/>
        <w:tblInd w:w="-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3"/>
        <w:gridCol w:w="1236"/>
        <w:gridCol w:w="730"/>
        <w:gridCol w:w="358"/>
        <w:gridCol w:w="1202"/>
        <w:gridCol w:w="2295"/>
        <w:gridCol w:w="1122"/>
        <w:gridCol w:w="1662"/>
      </w:tblGrid>
      <w:tr w14:paraId="2186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70" w:type="dxa"/>
            <w:gridSpan w:val="2"/>
            <w:vAlign w:val="center"/>
          </w:tcPr>
          <w:p w14:paraId="46DB942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6" w:type="dxa"/>
            <w:gridSpan w:val="2"/>
            <w:vAlign w:val="center"/>
          </w:tcPr>
          <w:p w14:paraId="572FAB64">
            <w:pPr>
              <w:jc w:val="both"/>
            </w:pPr>
          </w:p>
        </w:tc>
        <w:tc>
          <w:tcPr>
            <w:tcW w:w="1560" w:type="dxa"/>
            <w:gridSpan w:val="2"/>
            <w:vAlign w:val="center"/>
          </w:tcPr>
          <w:p w14:paraId="5560356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95" w:type="dxa"/>
            <w:vAlign w:val="center"/>
          </w:tcPr>
          <w:p w14:paraId="7EA326D9">
            <w:pPr>
              <w:jc w:val="center"/>
            </w:pPr>
          </w:p>
        </w:tc>
        <w:tc>
          <w:tcPr>
            <w:tcW w:w="1122" w:type="dxa"/>
            <w:vAlign w:val="center"/>
          </w:tcPr>
          <w:p w14:paraId="41387330">
            <w:pPr>
              <w:jc w:val="both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62" w:type="dxa"/>
            <w:vAlign w:val="center"/>
          </w:tcPr>
          <w:p w14:paraId="1F237F56">
            <w:pPr>
              <w:jc w:val="center"/>
            </w:pPr>
          </w:p>
        </w:tc>
      </w:tr>
      <w:tr w14:paraId="3813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70" w:type="dxa"/>
            <w:gridSpan w:val="2"/>
            <w:vAlign w:val="center"/>
          </w:tcPr>
          <w:p w14:paraId="142C4BD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66" w:type="dxa"/>
            <w:gridSpan w:val="2"/>
            <w:vAlign w:val="center"/>
          </w:tcPr>
          <w:p w14:paraId="1F057CC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333AF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95" w:type="dxa"/>
            <w:vAlign w:val="center"/>
          </w:tcPr>
          <w:p w14:paraId="34189C87">
            <w:pPr>
              <w:jc w:val="center"/>
            </w:pPr>
          </w:p>
        </w:tc>
        <w:tc>
          <w:tcPr>
            <w:tcW w:w="1122" w:type="dxa"/>
            <w:vAlign w:val="center"/>
          </w:tcPr>
          <w:p w14:paraId="053590C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本人电话</w:t>
            </w:r>
          </w:p>
        </w:tc>
        <w:tc>
          <w:tcPr>
            <w:tcW w:w="1662" w:type="dxa"/>
            <w:vAlign w:val="center"/>
          </w:tcPr>
          <w:p w14:paraId="002404A6">
            <w:pPr>
              <w:jc w:val="center"/>
            </w:pPr>
          </w:p>
        </w:tc>
      </w:tr>
      <w:tr w14:paraId="0516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70" w:type="dxa"/>
            <w:gridSpan w:val="2"/>
            <w:vAlign w:val="center"/>
          </w:tcPr>
          <w:p w14:paraId="3CCADCCF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21" w:type="dxa"/>
            <w:gridSpan w:val="5"/>
            <w:vAlign w:val="center"/>
          </w:tcPr>
          <w:p w14:paraId="7407959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1F3C6512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662" w:type="dxa"/>
            <w:vAlign w:val="center"/>
          </w:tcPr>
          <w:p w14:paraId="6FD6F472">
            <w:pPr>
              <w:jc w:val="center"/>
            </w:pPr>
          </w:p>
        </w:tc>
      </w:tr>
      <w:tr w14:paraId="5959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70" w:type="dxa"/>
            <w:gridSpan w:val="2"/>
            <w:vAlign w:val="center"/>
          </w:tcPr>
          <w:p w14:paraId="67CE51EC">
            <w:pPr>
              <w:ind w:left="113" w:leftChars="54"/>
              <w:jc w:val="center"/>
            </w:pPr>
            <w:r>
              <w:rPr>
                <w:rFonts w:hint="eastAsia"/>
              </w:rPr>
              <w:t>学生</w:t>
            </w:r>
          </w:p>
          <w:p w14:paraId="0A961B63">
            <w:pPr>
              <w:ind w:left="113" w:leftChars="54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05" w:type="dxa"/>
            <w:gridSpan w:val="7"/>
            <w:vAlign w:val="center"/>
          </w:tcPr>
          <w:p w14:paraId="55A7619C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孤儿       ②烈士子女       ③</w:t>
            </w:r>
            <w:r>
              <w:rPr>
                <w:rFonts w:hint="eastAsia"/>
                <w:lang w:val="en-US" w:eastAsia="zh-CN"/>
              </w:rPr>
              <w:t>城乡低保</w:t>
            </w:r>
            <w:r>
              <w:rPr>
                <w:rFonts w:hint="eastAsia"/>
              </w:rPr>
              <w:t xml:space="preserve">      ④特</w:t>
            </w:r>
            <w:bookmarkStart w:id="0" w:name="_GoBack"/>
            <w:bookmarkEnd w:id="0"/>
            <w:r>
              <w:rPr>
                <w:rFonts w:hint="eastAsia"/>
              </w:rPr>
              <w:t xml:space="preserve">困救助 </w:t>
            </w:r>
          </w:p>
          <w:p w14:paraId="54B53520">
            <w:r>
              <w:rPr>
                <w:rFonts w:hint="eastAsia"/>
              </w:rPr>
              <w:t>⑤其他，请注明原因  该生情况为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</w:tc>
      </w:tr>
      <w:tr w14:paraId="627E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06" w:type="dxa"/>
            <w:gridSpan w:val="3"/>
            <w:vAlign w:val="center"/>
          </w:tcPr>
          <w:p w14:paraId="3C244BB9">
            <w:pPr>
              <w:jc w:val="center"/>
            </w:pPr>
            <w:r>
              <w:rPr>
                <w:rFonts w:hint="eastAsia"/>
              </w:rPr>
              <w:t>在校减免学费次数</w:t>
            </w:r>
          </w:p>
        </w:tc>
        <w:tc>
          <w:tcPr>
            <w:tcW w:w="1088" w:type="dxa"/>
            <w:gridSpan w:val="2"/>
            <w:vAlign w:val="center"/>
          </w:tcPr>
          <w:p w14:paraId="213A6FD4"/>
        </w:tc>
        <w:tc>
          <w:tcPr>
            <w:tcW w:w="3497" w:type="dxa"/>
            <w:gridSpan w:val="2"/>
            <w:vAlign w:val="center"/>
          </w:tcPr>
          <w:p w14:paraId="15A20610">
            <w:pPr>
              <w:jc w:val="center"/>
            </w:pPr>
            <w:r>
              <w:rPr>
                <w:rFonts w:hint="eastAsia"/>
              </w:rPr>
              <w:t>减免总额（元）</w:t>
            </w:r>
          </w:p>
        </w:tc>
        <w:tc>
          <w:tcPr>
            <w:tcW w:w="2784" w:type="dxa"/>
            <w:gridSpan w:val="2"/>
            <w:vAlign w:val="center"/>
          </w:tcPr>
          <w:p w14:paraId="44A7C4D5"/>
        </w:tc>
      </w:tr>
      <w:tr w14:paraId="2535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06" w:type="dxa"/>
            <w:gridSpan w:val="3"/>
            <w:vAlign w:val="center"/>
          </w:tcPr>
          <w:p w14:paraId="4BC14B9F">
            <w:pPr>
              <w:jc w:val="center"/>
            </w:pPr>
            <w:r>
              <w:rPr>
                <w:rFonts w:hint="eastAsia"/>
              </w:rPr>
              <w:t>入学以来学习成绩</w:t>
            </w:r>
          </w:p>
        </w:tc>
        <w:tc>
          <w:tcPr>
            <w:tcW w:w="4585" w:type="dxa"/>
            <w:gridSpan w:val="4"/>
            <w:vAlign w:val="center"/>
          </w:tcPr>
          <w:p w14:paraId="4A4EF2E8">
            <w:pPr>
              <w:jc w:val="center"/>
            </w:pPr>
            <w:r>
              <w:rPr>
                <w:rFonts w:hint="eastAsia"/>
              </w:rPr>
              <w:t>合格______门；不合格______门</w:t>
            </w:r>
          </w:p>
        </w:tc>
        <w:tc>
          <w:tcPr>
            <w:tcW w:w="1122" w:type="dxa"/>
            <w:vAlign w:val="center"/>
          </w:tcPr>
          <w:p w14:paraId="4C410073">
            <w:pPr>
              <w:jc w:val="center"/>
            </w:pPr>
            <w:r>
              <w:rPr>
                <w:rFonts w:hint="eastAsia"/>
              </w:rPr>
              <w:t>是否受过处分</w:t>
            </w:r>
          </w:p>
        </w:tc>
        <w:tc>
          <w:tcPr>
            <w:tcW w:w="1662" w:type="dxa"/>
            <w:vAlign w:val="center"/>
          </w:tcPr>
          <w:p w14:paraId="7D522D48"/>
        </w:tc>
      </w:tr>
      <w:tr w14:paraId="60CA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06" w:type="dxa"/>
            <w:gridSpan w:val="3"/>
            <w:vAlign w:val="center"/>
          </w:tcPr>
          <w:p w14:paraId="1224DC1C">
            <w:pPr>
              <w:jc w:val="center"/>
            </w:pPr>
            <w:r>
              <w:rPr>
                <w:rFonts w:hint="eastAsia"/>
              </w:rPr>
              <w:t>入学以来所获奖励</w:t>
            </w:r>
          </w:p>
        </w:tc>
        <w:tc>
          <w:tcPr>
            <w:tcW w:w="7369" w:type="dxa"/>
            <w:gridSpan w:val="6"/>
            <w:vAlign w:val="center"/>
          </w:tcPr>
          <w:p w14:paraId="52BF772F"/>
        </w:tc>
      </w:tr>
      <w:tr w14:paraId="617F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9675" w:type="dxa"/>
            <w:gridSpan w:val="9"/>
            <w:vAlign w:val="center"/>
          </w:tcPr>
          <w:p w14:paraId="17A174DA">
            <w:pPr>
              <w:spacing w:line="360" w:lineRule="exact"/>
            </w:pPr>
            <w:r>
              <w:rPr>
                <w:rFonts w:hint="eastAsia"/>
              </w:rPr>
              <w:t>上一学年受资助项目                        （本栏必须如实填写，若有虚假将影响学费的减免）</w:t>
            </w:r>
          </w:p>
          <w:p w14:paraId="6BAB14C6">
            <w:pPr>
              <w:spacing w:line="360" w:lineRule="exact"/>
            </w:pP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国家助学贷款，总金额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元；</w:t>
            </w:r>
          </w:p>
          <w:p w14:paraId="18331373">
            <w:pPr>
              <w:spacing w:line="360" w:lineRule="exact"/>
            </w:pP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勤工助学，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元/学年；</w:t>
            </w:r>
          </w:p>
          <w:p w14:paraId="02218037">
            <w:pPr>
              <w:spacing w:line="360" w:lineRule="exact"/>
            </w:pP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奖学金：名称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，金额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元；</w:t>
            </w:r>
          </w:p>
          <w:p w14:paraId="16020111">
            <w:pPr>
              <w:spacing w:line="360" w:lineRule="exact"/>
            </w:pPr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助学金：名称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，金额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元；</w:t>
            </w:r>
          </w:p>
          <w:p w14:paraId="3083C013">
            <w:pPr>
              <w:spacing w:line="360" w:lineRule="exact"/>
            </w:pPr>
            <w:r>
              <w:fldChar w:fldCharType="begin"/>
            </w:r>
            <w:r>
              <w:instrText xml:space="preserve"> = 5 \* GB3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临时困难补助：金额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元； </w:t>
            </w:r>
          </w:p>
          <w:p w14:paraId="5327649B">
            <w:pPr>
              <w:spacing w:line="360" w:lineRule="exact"/>
            </w:pPr>
            <w:r>
              <w:fldChar w:fldCharType="begin"/>
            </w:r>
            <w:r>
              <w:instrText xml:space="preserve"> = 6 \* GB3 </w:instrText>
            </w:r>
            <w:r>
              <w:fldChar w:fldCharType="separate"/>
            </w:r>
            <w:r>
              <w:rPr>
                <w:rFonts w:hint="eastAsia"/>
              </w:rPr>
              <w:t>⑥</w:t>
            </w:r>
            <w:r>
              <w:fldChar w:fldCharType="end"/>
            </w:r>
            <w:r>
              <w:rPr>
                <w:rFonts w:hint="eastAsia"/>
              </w:rPr>
              <w:t>其他个人或企业资助：名称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，金额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元；</w:t>
            </w:r>
          </w:p>
          <w:p w14:paraId="491A9407">
            <w:pPr>
              <w:spacing w:line="360" w:lineRule="exact"/>
            </w:pPr>
            <w:r>
              <w:rPr>
                <w:rFonts w:hint="eastAsia"/>
              </w:rPr>
              <w:t>以上共计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元</w:t>
            </w:r>
          </w:p>
        </w:tc>
      </w:tr>
      <w:tr w14:paraId="0A7C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5" w:type="dxa"/>
            <w:gridSpan w:val="9"/>
            <w:vAlign w:val="center"/>
          </w:tcPr>
          <w:p w14:paraId="0466E622">
            <w:r>
              <w:rPr>
                <w:rFonts w:hint="eastAsia"/>
              </w:rPr>
              <w:t>本人保证以上所填情况真实有效。                    申请人签字：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14:paraId="3F75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97" w:type="dxa"/>
            <w:vAlign w:val="center"/>
          </w:tcPr>
          <w:p w14:paraId="53521BE6">
            <w:pPr>
              <w:jc w:val="center"/>
            </w:pPr>
            <w:r>
              <w:rPr>
                <w:rFonts w:hint="eastAsia"/>
              </w:rPr>
              <w:t>班委会意见</w:t>
            </w:r>
          </w:p>
        </w:tc>
        <w:tc>
          <w:tcPr>
            <w:tcW w:w="8778" w:type="dxa"/>
            <w:gridSpan w:val="8"/>
            <w:vAlign w:val="center"/>
          </w:tcPr>
          <w:p w14:paraId="356F102C">
            <w:r>
              <w:rPr>
                <w:rFonts w:hint="eastAsia"/>
              </w:rPr>
              <w:t>（班委会必须客观评判该生上述材料的真实性和准确性，并根据实际情况提出相应意见）</w:t>
            </w:r>
          </w:p>
          <w:p w14:paraId="176F6825"/>
          <w:p w14:paraId="01BE3B5E"/>
          <w:p w14:paraId="72FA5E51">
            <w:pPr>
              <w:wordWrap w:val="0"/>
              <w:ind w:right="420" w:firstLine="840" w:firstLineChars="400"/>
            </w:pPr>
            <w:r>
              <w:rPr>
                <w:rFonts w:hint="eastAsia"/>
              </w:rPr>
              <w:t>班长签字：              辅导员签字 ：              年    月    日</w:t>
            </w:r>
          </w:p>
        </w:tc>
      </w:tr>
      <w:tr w14:paraId="4DAD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97" w:type="dxa"/>
            <w:vAlign w:val="center"/>
          </w:tcPr>
          <w:p w14:paraId="7CAF03EE">
            <w:pPr>
              <w:jc w:val="center"/>
            </w:pPr>
            <w:r>
              <w:rPr>
                <w:rFonts w:hint="eastAsia"/>
              </w:rPr>
              <w:t>院系</w:t>
            </w:r>
          </w:p>
          <w:p w14:paraId="1F27EEA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78" w:type="dxa"/>
            <w:gridSpan w:val="8"/>
            <w:vAlign w:val="center"/>
          </w:tcPr>
          <w:p w14:paraId="51A533C8"/>
          <w:p w14:paraId="25C5F9F8">
            <w:pPr>
              <w:wordWrap w:val="0"/>
              <w:ind w:firstLine="4410" w:firstLineChars="2100"/>
            </w:pPr>
            <w:r>
              <w:rPr>
                <w:rFonts w:hint="eastAsia"/>
              </w:rPr>
              <w:t>（盖章）              年    月    日</w:t>
            </w:r>
          </w:p>
        </w:tc>
      </w:tr>
      <w:tr w14:paraId="659A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97" w:type="dxa"/>
            <w:vAlign w:val="center"/>
          </w:tcPr>
          <w:p w14:paraId="03F9EBF2">
            <w:pPr>
              <w:jc w:val="center"/>
            </w:pPr>
            <w:r>
              <w:rPr>
                <w:rFonts w:hint="eastAsia"/>
              </w:rPr>
              <w:t>学校</w:t>
            </w:r>
          </w:p>
          <w:p w14:paraId="5582BEC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78" w:type="dxa"/>
            <w:gridSpan w:val="8"/>
            <w:vAlign w:val="center"/>
          </w:tcPr>
          <w:p w14:paraId="506CE1ED">
            <w:pPr>
              <w:rPr>
                <w:u w:val="singl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48895</wp:posOffset>
                      </wp:positionV>
                      <wp:extent cx="114300" cy="99060"/>
                      <wp:effectExtent l="4445" t="4445" r="1460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1.1pt;margin-top:3.85pt;height:7.8pt;width:9pt;z-index:251661312;mso-width-relative:page;mso-height-relative:page;" fillcolor="#FFFFFF" filled="t" stroked="t" coordsize="21600,21600" o:gfxdata="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Ifg21gAAAAgBAAAPAAAAAAAAAAEAIAAAACIAAABkcnMvZG93bnJldi54bWxQ&#10;SwECFAAUAAAACACHTuJAJVMfETICAABtBAAADgAAAAAAAAABACAAAAAl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51435</wp:posOffset>
                      </wp:positionV>
                      <wp:extent cx="114300" cy="99060"/>
                      <wp:effectExtent l="4445" t="4445" r="1460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9pt;margin-top:4.05pt;height:7.8pt;width:9pt;z-index:251659264;mso-width-relative:page;mso-height-relative:page;" fillcolor="#FFFFFF" filled="t" stroked="t" coordsize="21600,21600" o:gfxdata="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mlkedYAAAAIAQAADwAAAAAAAAABACAAAAAiAAAAZHJzL2Rvd25yZXYueG1s&#10;UEsBAhQAFAAAAAgAh07iQMgC2iMzAgAAbQQAAA4AAAAAAAAAAQAgAAAAJQ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48895</wp:posOffset>
                      </wp:positionV>
                      <wp:extent cx="114300" cy="99060"/>
                      <wp:effectExtent l="4445" t="4445" r="14605" b="107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6pt;margin-top:3.85pt;height:7.8pt;width:9pt;z-index:251660288;mso-width-relative:page;mso-height-relative:page;" fillcolor="#FFFFFF" filled="t" stroked="t" coordsize="21600,21600" o:gfxdata="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27R9tYAAAAIAQAADwAAAAAAAAABACAAAAAiAAAAZHJzL2Rvd25yZXYueG1s&#10;UEsBAhQAFAAAAAgAh07iQOzpdB4zAgAAbQQAAA4AAAAAAAAAAQAgAAAAJQ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批准减免学费额度：    全免       免50%        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  <w:p w14:paraId="4C2175C7">
            <w:pPr>
              <w:rPr>
                <w:u w:val="single"/>
              </w:rPr>
            </w:pPr>
          </w:p>
          <w:p w14:paraId="1F077416">
            <w:pPr>
              <w:ind w:firstLine="3570" w:firstLineChars="1700"/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（盖章）              年    月    日</w:t>
            </w:r>
          </w:p>
        </w:tc>
      </w:tr>
    </w:tbl>
    <w:p w14:paraId="6CA59309">
      <w:pPr>
        <w:rPr>
          <w:rFonts w:ascii="Times New Roman" w:hAnsi="Times New Roman" w:eastAsia="宋体" w:cs="Times New Roman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08006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CAC032B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E58935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2MwYjFiM2M4MzgwMmQwOTI2MDVlMWY3ODJlYjkifQ=="/>
  </w:docVars>
  <w:rsids>
    <w:rsidRoot w:val="00D367E5"/>
    <w:rsid w:val="0001135E"/>
    <w:rsid w:val="00100384"/>
    <w:rsid w:val="001170AF"/>
    <w:rsid w:val="001252FB"/>
    <w:rsid w:val="002D2EE6"/>
    <w:rsid w:val="00345653"/>
    <w:rsid w:val="00375EC9"/>
    <w:rsid w:val="00401E30"/>
    <w:rsid w:val="004168D1"/>
    <w:rsid w:val="004A4EF7"/>
    <w:rsid w:val="004D3175"/>
    <w:rsid w:val="004E18BC"/>
    <w:rsid w:val="0052375C"/>
    <w:rsid w:val="00563A19"/>
    <w:rsid w:val="00564DC8"/>
    <w:rsid w:val="00587E0F"/>
    <w:rsid w:val="00683923"/>
    <w:rsid w:val="006C04A1"/>
    <w:rsid w:val="00751585"/>
    <w:rsid w:val="0077222F"/>
    <w:rsid w:val="007A115C"/>
    <w:rsid w:val="00944AAE"/>
    <w:rsid w:val="009C7A61"/>
    <w:rsid w:val="00A5233B"/>
    <w:rsid w:val="00AB61A0"/>
    <w:rsid w:val="00B11C9A"/>
    <w:rsid w:val="00B54B21"/>
    <w:rsid w:val="00B805F3"/>
    <w:rsid w:val="00C224ED"/>
    <w:rsid w:val="00CC0848"/>
    <w:rsid w:val="00D367E5"/>
    <w:rsid w:val="00D50403"/>
    <w:rsid w:val="00D54419"/>
    <w:rsid w:val="00D82076"/>
    <w:rsid w:val="00DD4D2C"/>
    <w:rsid w:val="00DE6CBD"/>
    <w:rsid w:val="00DF063A"/>
    <w:rsid w:val="00DF3D7E"/>
    <w:rsid w:val="00E2315E"/>
    <w:rsid w:val="00E80370"/>
    <w:rsid w:val="00E8211E"/>
    <w:rsid w:val="00EE434E"/>
    <w:rsid w:val="00F56C29"/>
    <w:rsid w:val="00F634B3"/>
    <w:rsid w:val="00F84CD0"/>
    <w:rsid w:val="00FA3312"/>
    <w:rsid w:val="032462C6"/>
    <w:rsid w:val="07860433"/>
    <w:rsid w:val="09961F72"/>
    <w:rsid w:val="0E020D97"/>
    <w:rsid w:val="14C0394A"/>
    <w:rsid w:val="15D813C4"/>
    <w:rsid w:val="194A281A"/>
    <w:rsid w:val="1BDB74C5"/>
    <w:rsid w:val="1CDF22C5"/>
    <w:rsid w:val="22BF37D1"/>
    <w:rsid w:val="25F35FB9"/>
    <w:rsid w:val="2F2A406E"/>
    <w:rsid w:val="369D4DDC"/>
    <w:rsid w:val="36DE12F2"/>
    <w:rsid w:val="3A96789B"/>
    <w:rsid w:val="3B6B5382"/>
    <w:rsid w:val="43F06E78"/>
    <w:rsid w:val="45B25E4A"/>
    <w:rsid w:val="48FC0714"/>
    <w:rsid w:val="4AFA0E0B"/>
    <w:rsid w:val="4C55298F"/>
    <w:rsid w:val="51524290"/>
    <w:rsid w:val="56B2464E"/>
    <w:rsid w:val="56F63FFC"/>
    <w:rsid w:val="627D7A8D"/>
    <w:rsid w:val="645E0202"/>
    <w:rsid w:val="647906B4"/>
    <w:rsid w:val="67A971E0"/>
    <w:rsid w:val="70A42DC7"/>
    <w:rsid w:val="71FF50E9"/>
    <w:rsid w:val="7D9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1624</Words>
  <Characters>1656</Characters>
  <Lines>16</Lines>
  <Paragraphs>4</Paragraphs>
  <TotalTime>16</TotalTime>
  <ScaleCrop>false</ScaleCrop>
  <LinksUpToDate>false</LinksUpToDate>
  <CharactersWithSpaces>2111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2024-12-11T08:10:00Z</dcterms:created>
  <dc:creator>GH</dc:creator>
  <cp:lastModifiedBy>谢佳豪</cp:lastModifiedBy>
  <cp:lastPrinted>2022-09-02T08:25:00Z</cp:lastPrinted>
  <dcterms:modified xsi:type="dcterms:W3CDTF">2025-06-26T01:40:54Z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89848890891440C8989FE571CC03891E_13</vt:lpwstr>
  </property>
  <property fmtid="{D5CDD505-2E9C-101B-9397-08002B2CF9AE}" pid="4" name="KSOTemplateDocerSaveRecord">
    <vt:lpwstr>eyJoZGlkIjoiOGQ3NWZlMzc1N2FmMGUyODE0ZDBhZWVkM2M3MmI3NDciLCJ1c2VySWQiOiIxMzgzODQ0NTU2In0=</vt:lpwstr>
  </property>
</Properties>
</file>